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89" w:rsidRDefault="00796889" w:rsidP="00DD6828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844D8E" w:rsidRPr="005E4D6F" w:rsidRDefault="008633A1" w:rsidP="00141C0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4D6F">
        <w:rPr>
          <w:rFonts w:ascii="Times New Roman" w:hAnsi="Times New Roman" w:cs="Times New Roman"/>
          <w:b/>
          <w:sz w:val="36"/>
          <w:szCs w:val="36"/>
        </w:rPr>
        <w:t>Письмо.</w:t>
      </w:r>
      <w:r w:rsidR="005E4D6F">
        <w:rPr>
          <w:rFonts w:ascii="Times New Roman" w:hAnsi="Times New Roman" w:cs="Times New Roman"/>
          <w:b/>
          <w:sz w:val="36"/>
          <w:szCs w:val="36"/>
        </w:rPr>
        <w:t xml:space="preserve">  1 класс.</w:t>
      </w:r>
    </w:p>
    <w:p w:rsidR="008B1105" w:rsidRPr="00A11A55" w:rsidRDefault="008B1105" w:rsidP="00141C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A55">
        <w:rPr>
          <w:rFonts w:ascii="Times New Roman" w:hAnsi="Times New Roman" w:cs="Times New Roman"/>
          <w:b/>
          <w:sz w:val="28"/>
          <w:szCs w:val="28"/>
        </w:rPr>
        <w:t>Тема</w:t>
      </w:r>
      <w:r w:rsidR="008D3EF2" w:rsidRPr="00A11A55">
        <w:rPr>
          <w:rFonts w:ascii="Times New Roman" w:hAnsi="Times New Roman" w:cs="Times New Roman"/>
          <w:b/>
          <w:sz w:val="28"/>
          <w:szCs w:val="28"/>
        </w:rPr>
        <w:t>:</w:t>
      </w:r>
      <w:r w:rsidR="00B9535B" w:rsidRPr="00A11A55">
        <w:rPr>
          <w:rFonts w:ascii="Times New Roman" w:hAnsi="Times New Roman" w:cs="Times New Roman"/>
          <w:sz w:val="28"/>
          <w:szCs w:val="28"/>
        </w:rPr>
        <w:t>Работа над алгоритмом списывания предложения. Запись слов под диктовку.</w:t>
      </w:r>
    </w:p>
    <w:p w:rsidR="00B9535B" w:rsidRPr="00A11A55" w:rsidRDefault="008D3EF2" w:rsidP="00DD68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1A55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A11A55">
        <w:rPr>
          <w:rFonts w:ascii="Times New Roman" w:hAnsi="Times New Roman" w:cs="Times New Roman"/>
          <w:i/>
          <w:sz w:val="28"/>
          <w:szCs w:val="28"/>
        </w:rPr>
        <w:t>знают</w:t>
      </w:r>
      <w:r w:rsidR="00DD6828" w:rsidRPr="00A11A55">
        <w:rPr>
          <w:rFonts w:ascii="Times New Roman" w:hAnsi="Times New Roman" w:cs="Times New Roman"/>
          <w:sz w:val="28"/>
          <w:szCs w:val="28"/>
        </w:rPr>
        <w:t xml:space="preserve"> технологию написания изученных букв;                                                   </w:t>
      </w:r>
    </w:p>
    <w:p w:rsidR="00B9535B" w:rsidRPr="00A11A55" w:rsidRDefault="00DD6828" w:rsidP="00DD68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1A55">
        <w:rPr>
          <w:rFonts w:ascii="Times New Roman" w:hAnsi="Times New Roman" w:cs="Times New Roman"/>
          <w:i/>
          <w:sz w:val="28"/>
          <w:szCs w:val="28"/>
        </w:rPr>
        <w:t>умеют</w:t>
      </w:r>
      <w:r w:rsidR="00B9535B" w:rsidRPr="00A11A55">
        <w:rPr>
          <w:rFonts w:ascii="Times New Roman" w:hAnsi="Times New Roman" w:cs="Times New Roman"/>
          <w:sz w:val="28"/>
          <w:szCs w:val="28"/>
        </w:rPr>
        <w:t xml:space="preserve">списывать предложения, писать слова под диктовку,  </w:t>
      </w:r>
      <w:r w:rsidRPr="00A11A55">
        <w:rPr>
          <w:rFonts w:ascii="Times New Roman" w:hAnsi="Times New Roman" w:cs="Times New Roman"/>
          <w:sz w:val="28"/>
          <w:szCs w:val="28"/>
        </w:rPr>
        <w:t>анализировать слово, предложение, воспринятые на слух, соо</w:t>
      </w:r>
      <w:r w:rsidR="00B9535B" w:rsidRPr="00A11A55">
        <w:rPr>
          <w:rFonts w:ascii="Times New Roman" w:hAnsi="Times New Roman" w:cs="Times New Roman"/>
          <w:sz w:val="28"/>
          <w:szCs w:val="28"/>
        </w:rPr>
        <w:t xml:space="preserve">тносить их со схемами, моделями и составлять схемы и модели предложений, </w:t>
      </w:r>
      <w:r w:rsidRPr="00A11A55">
        <w:rPr>
          <w:rFonts w:ascii="Times New Roman" w:hAnsi="Times New Roman" w:cs="Times New Roman"/>
          <w:sz w:val="28"/>
          <w:szCs w:val="28"/>
        </w:rPr>
        <w:t xml:space="preserve"> работать в группах, парах;                                                                                                                  </w:t>
      </w:r>
    </w:p>
    <w:p w:rsidR="001462EF" w:rsidRPr="00A11A55" w:rsidRDefault="00DD6828" w:rsidP="00DD68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1A55">
        <w:rPr>
          <w:rFonts w:ascii="Times New Roman" w:hAnsi="Times New Roman" w:cs="Times New Roman"/>
          <w:i/>
          <w:sz w:val="28"/>
          <w:szCs w:val="28"/>
        </w:rPr>
        <w:t xml:space="preserve">развивают </w:t>
      </w:r>
      <w:r w:rsidRPr="00A11A55">
        <w:rPr>
          <w:rFonts w:ascii="Times New Roman" w:hAnsi="Times New Roman" w:cs="Times New Roman"/>
          <w:sz w:val="28"/>
          <w:szCs w:val="28"/>
        </w:rPr>
        <w:t xml:space="preserve">речевые умения, </w:t>
      </w:r>
      <w:r w:rsidR="00B9535B" w:rsidRPr="00A11A55"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Pr="00A11A55">
        <w:rPr>
          <w:rFonts w:ascii="Times New Roman" w:hAnsi="Times New Roman" w:cs="Times New Roman"/>
          <w:sz w:val="28"/>
          <w:szCs w:val="28"/>
        </w:rPr>
        <w:t>логическое мышление, зри</w:t>
      </w:r>
      <w:r w:rsidR="00B9535B" w:rsidRPr="00A11A55">
        <w:rPr>
          <w:rFonts w:ascii="Times New Roman" w:hAnsi="Times New Roman" w:cs="Times New Roman"/>
          <w:sz w:val="28"/>
          <w:szCs w:val="28"/>
        </w:rPr>
        <w:t>тельную и слуховую память, умение анализировать и обобщать</w:t>
      </w:r>
      <w:r w:rsidRPr="00A11A55">
        <w:rPr>
          <w:rFonts w:ascii="Times New Roman" w:hAnsi="Times New Roman" w:cs="Times New Roman"/>
          <w:sz w:val="28"/>
          <w:szCs w:val="28"/>
        </w:rPr>
        <w:t xml:space="preserve">, навык самоконтроля и взаимоконтроля; </w:t>
      </w:r>
    </w:p>
    <w:p w:rsidR="007E68BE" w:rsidRPr="00A11A55" w:rsidRDefault="007E68BE" w:rsidP="00DD68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1A5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A11A55">
        <w:rPr>
          <w:rFonts w:ascii="Times New Roman" w:hAnsi="Times New Roman" w:cs="Times New Roman"/>
          <w:sz w:val="28"/>
          <w:szCs w:val="28"/>
        </w:rPr>
        <w:t>карточки с буквами парных согласных и слов парными согласными: дом-том, год- код, бар-пар, жил-шил</w:t>
      </w:r>
      <w:r w:rsidR="00E82BFE" w:rsidRPr="00A11A55">
        <w:rPr>
          <w:rFonts w:ascii="Times New Roman" w:hAnsi="Times New Roman" w:cs="Times New Roman"/>
          <w:sz w:val="28"/>
          <w:szCs w:val="28"/>
        </w:rPr>
        <w:t xml:space="preserve">; компьютер с демонстрационным материалом; </w:t>
      </w:r>
    </w:p>
    <w:tbl>
      <w:tblPr>
        <w:tblStyle w:val="a3"/>
        <w:tblW w:w="10490" w:type="dxa"/>
        <w:tblInd w:w="-459" w:type="dxa"/>
        <w:tblLook w:val="04A0"/>
      </w:tblPr>
      <w:tblGrid>
        <w:gridCol w:w="5670"/>
        <w:gridCol w:w="4820"/>
      </w:tblGrid>
      <w:tr w:rsidR="001462EF" w:rsidTr="00B707F4">
        <w:tc>
          <w:tcPr>
            <w:tcW w:w="5670" w:type="dxa"/>
          </w:tcPr>
          <w:p w:rsidR="001462EF" w:rsidRDefault="001462EF" w:rsidP="001462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3EF2">
              <w:rPr>
                <w:rFonts w:ascii="Times New Roman" w:hAnsi="Times New Roman" w:cs="Times New Roman"/>
                <w:b/>
                <w:sz w:val="28"/>
                <w:szCs w:val="28"/>
              </w:rPr>
              <w:t>1.Релаксация</w:t>
            </w:r>
            <w:r w:rsidRPr="001462EF">
              <w:rPr>
                <w:rFonts w:ascii="Times New Roman" w:hAnsi="Times New Roman" w:cs="Times New Roman"/>
                <w:b/>
                <w:sz w:val="28"/>
                <w:szCs w:val="28"/>
              </w:rPr>
              <w:t>(эмоциональный настрой).</w:t>
            </w:r>
          </w:p>
          <w:p w:rsidR="001462EF" w:rsidRPr="001462EF" w:rsidRDefault="001462EF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2EF">
              <w:rPr>
                <w:rFonts w:ascii="Times New Roman" w:hAnsi="Times New Roman" w:cs="Times New Roman"/>
                <w:sz w:val="28"/>
                <w:szCs w:val="28"/>
              </w:rPr>
              <w:t>- Ребята, повернитесь друг к другу, возьмите друг друга за руки и произнесите волшебные слова.</w:t>
            </w:r>
          </w:p>
          <w:p w:rsidR="00B707F4" w:rsidRDefault="00B707F4" w:rsidP="00B707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07F4" w:rsidRDefault="00B707F4" w:rsidP="00B707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Самоопределение к деятельности.</w:t>
            </w:r>
          </w:p>
          <w:p w:rsidR="00B707F4" w:rsidRDefault="00B707F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Ребята, что мы с вами умеем, чему научились на уроках письма?</w:t>
            </w:r>
          </w:p>
          <w:p w:rsidR="00B707F4" w:rsidRDefault="00B707F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7F4" w:rsidRDefault="00B707F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7F4" w:rsidRDefault="00B707F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вы хорошо умеете это делать?</w:t>
            </w:r>
          </w:p>
          <w:p w:rsidR="00B707F4" w:rsidRDefault="00B707F4" w:rsidP="00B707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07F4" w:rsidRPr="00CD5018" w:rsidRDefault="00B707F4" w:rsidP="00B707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Постановка учебной задачи.</w:t>
            </w:r>
          </w:p>
          <w:p w:rsidR="00B707F4" w:rsidRDefault="00B707F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Значить чем мы с вами будем заниматься на уроке?</w:t>
            </w:r>
            <w:r w:rsidR="00996555">
              <w:rPr>
                <w:rFonts w:ascii="Times New Roman" w:hAnsi="Times New Roman" w:cs="Times New Roman"/>
                <w:sz w:val="28"/>
                <w:szCs w:val="28"/>
              </w:rPr>
              <w:t xml:space="preserve"> Какая цель нашего урока?</w:t>
            </w:r>
          </w:p>
          <w:p w:rsidR="00B707F4" w:rsidRDefault="00B707F4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018" w:rsidRDefault="00B707F4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4.Повторение изученного материала.</w:t>
            </w:r>
          </w:p>
          <w:p w:rsidR="00CD5018" w:rsidRDefault="005E4D6F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5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 w:rsidR="00CD5018" w:rsidRPr="009965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CD5018" w:rsidRPr="00996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Назови лишнюю букву</w:t>
            </w:r>
            <w:r w:rsidR="00CD5018">
              <w:rPr>
                <w:rFonts w:ascii="Times New Roman" w:hAnsi="Times New Roman" w:cs="Times New Roman"/>
                <w:sz w:val="28"/>
                <w:szCs w:val="28"/>
              </w:rPr>
              <w:t xml:space="preserve"> и объясни, почему она лишняя.</w:t>
            </w:r>
          </w:p>
          <w:p w:rsidR="00B707F4" w:rsidRDefault="00B707F4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018" w:rsidRDefault="00B707F4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7F4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35pt;height:127.15pt" o:ole="">
                  <v:imagedata r:id="rId4" o:title=""/>
                </v:shape>
                <o:OLEObject Type="Embed" ProgID="PowerPoint.Slide.12" ShapeID="_x0000_i1025" DrawAspect="Content" ObjectID="_1557065361" r:id="rId5"/>
              </w:object>
            </w:r>
          </w:p>
          <w:p w:rsidR="00F07DED" w:rsidRDefault="00F07DE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DED" w:rsidRDefault="005E4D6F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65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  <w:r w:rsidR="00F07DED" w:rsidRPr="00996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 «Соберите» отгадку к загадке.</w:t>
            </w:r>
          </w:p>
          <w:p w:rsidR="00996555" w:rsidRDefault="009965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8E5A08">
              <w:rPr>
                <w:rFonts w:ascii="Times New Roman" w:hAnsi="Times New Roman" w:cs="Times New Roman"/>
                <w:sz w:val="28"/>
                <w:szCs w:val="28"/>
              </w:rPr>
              <w:t>Посмотрите,пожалуйста,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сле</w:t>
            </w:r>
            <w:r w:rsidR="00D57D50">
              <w:rPr>
                <w:rFonts w:ascii="Times New Roman" w:hAnsi="Times New Roman" w:cs="Times New Roman"/>
                <w:sz w:val="28"/>
                <w:szCs w:val="28"/>
              </w:rPr>
              <w:t>дующий слайд и из букв, которые, здесь есть нужно собрать отгадку на мою загадку.</w:t>
            </w:r>
          </w:p>
          <w:p w:rsidR="00D57D50" w:rsidRPr="00996555" w:rsidRDefault="00D57D50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DED" w:rsidRDefault="00F07DE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Листья падают с осин</w:t>
            </w:r>
          </w:p>
          <w:p w:rsidR="00F07DED" w:rsidRDefault="00F07DE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Мчится в небе острый клин.</w:t>
            </w:r>
          </w:p>
          <w:p w:rsidR="00F07DED" w:rsidRPr="005E4D6F" w:rsidRDefault="00F07DED" w:rsidP="00DD682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4D6F">
              <w:rPr>
                <w:rFonts w:ascii="Times New Roman" w:hAnsi="Times New Roman" w:cs="Times New Roman"/>
                <w:i/>
                <w:sz w:val="28"/>
                <w:szCs w:val="28"/>
              </w:rPr>
              <w:t>Журавли</w:t>
            </w:r>
          </w:p>
          <w:p w:rsidR="00B707F4" w:rsidRPr="00CD5018" w:rsidRDefault="00F07DE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7F4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26" type="#_x0000_t75" style="width:172.55pt;height:118.05pt" o:ole="">
                  <v:imagedata r:id="rId6" o:title=""/>
                </v:shape>
                <o:OLEObject Type="Embed" ProgID="PowerPoint.Slide.12" ShapeID="_x0000_i1026" DrawAspect="Content" ObjectID="_1557065362" r:id="rId7"/>
              </w:object>
            </w:r>
          </w:p>
          <w:p w:rsidR="00CD5018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 какие группы можно разделить буквы и звуки?</w:t>
            </w:r>
          </w:p>
          <w:p w:rsidR="00A11A55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Что мы знаем о согласных?</w:t>
            </w:r>
          </w:p>
          <w:p w:rsidR="00A11A55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A55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D57D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7D50" w:rsidRPr="00996555" w:rsidRDefault="00D57D50" w:rsidP="00D57D5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65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в) – </w:t>
            </w:r>
            <w:r w:rsidRPr="00996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Собери «пары» согласных</w:t>
            </w:r>
            <w:r w:rsidRPr="0099655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11A55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A55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Сейчас </w:t>
            </w:r>
            <w:r w:rsidR="00EC3E7D">
              <w:rPr>
                <w:rFonts w:ascii="Times New Roman" w:hAnsi="Times New Roman" w:cs="Times New Roman"/>
                <w:sz w:val="28"/>
                <w:szCs w:val="28"/>
              </w:rPr>
              <w:t>проверим,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вы знаете парные согласные. Назовите их.</w:t>
            </w:r>
          </w:p>
          <w:p w:rsidR="00A11A55" w:rsidRDefault="00A11A5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68BE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27" type="#_x0000_t75" style="width:173.85pt;height:132.95pt" o:ole="">
                  <v:imagedata r:id="rId8" o:title=""/>
                </v:shape>
                <o:OLEObject Type="Embed" ProgID="PowerPoint.Slide.12" ShapeID="_x0000_i1027" DrawAspect="Content" ObjectID="_1557065363" r:id="rId9"/>
              </w:object>
            </w:r>
          </w:p>
          <w:p w:rsidR="00D57D50" w:rsidRDefault="00D57D50" w:rsidP="009965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96555" w:rsidRPr="00996555" w:rsidRDefault="00996555" w:rsidP="009965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655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proofErr w:type="spellStart"/>
            <w:r w:rsidRPr="00996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Физминутка</w:t>
            </w:r>
            <w:proofErr w:type="spellEnd"/>
            <w:r w:rsidRPr="00996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96555" w:rsidRDefault="00996555" w:rsidP="0099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У вас на столах лежат карточки. У кого буквы, у кого слова.</w:t>
            </w:r>
          </w:p>
          <w:p w:rsidR="00996555" w:rsidRPr="007E68BE" w:rsidRDefault="00996555" w:rsidP="0099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Вам надо встать и найти пару согласных или пару слов, у которых первые буквы парные.</w:t>
            </w:r>
          </w:p>
          <w:p w:rsidR="007E68BE" w:rsidRDefault="007E68B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82A" w:rsidRPr="00B2782A" w:rsidRDefault="00B2782A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Молодцы! А теперь мы с вами поработаем в тетрадях, но для этого нам нужно разработать руку к письму.</w:t>
            </w:r>
          </w:p>
          <w:p w:rsidR="00D57D50" w:rsidRDefault="00D57D50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7D50" w:rsidRDefault="00D57D50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7D50" w:rsidRDefault="00D57D50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E2249" w:rsidRDefault="005E4D6F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5. </w:t>
            </w:r>
            <w:r w:rsidR="008E22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Подготовка руки к письму.</w:t>
            </w:r>
          </w:p>
          <w:p w:rsidR="00AA5B6E" w:rsidRDefault="008E2249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писали</w:t>
            </w:r>
            <w:r w:rsidR="00AA5B6E">
              <w:rPr>
                <w:rFonts w:ascii="Times New Roman" w:hAnsi="Times New Roman" w:cs="Times New Roman"/>
                <w:sz w:val="28"/>
                <w:szCs w:val="28"/>
              </w:rPr>
              <w:t>, мы писали,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пальчики устали.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скачите, пальчики,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солнечные зайчики.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Прыг – скок, прыг – скок,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Прискакали на лужок.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Ветер травушку качает, 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Вправо – влево наклоняет.</w:t>
            </w:r>
          </w:p>
          <w:p w:rsidR="00AA5B6E" w:rsidRDefault="00AA5B6E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не бойтесь ветра, зайки,</w:t>
            </w:r>
          </w:p>
          <w:p w:rsidR="00CD5018" w:rsidRDefault="00AA5B6E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Веселитесь на лужайке.</w:t>
            </w:r>
          </w:p>
          <w:p w:rsidR="008F43BB" w:rsidRDefault="008F43BB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782A" w:rsidRDefault="00B2782A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782A" w:rsidRPr="00D57D50" w:rsidRDefault="00B2782A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7D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Откройте тетради и запишите число.</w:t>
            </w:r>
          </w:p>
          <w:p w:rsidR="00B2782A" w:rsidRDefault="00B2782A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43BB" w:rsidRPr="00B27ED1" w:rsidRDefault="005E4D6F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3F5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="00B27ED1" w:rsidRPr="00B27ED1">
              <w:rPr>
                <w:rFonts w:ascii="Times New Roman" w:hAnsi="Times New Roman" w:cs="Times New Roman"/>
                <w:b/>
                <w:sz w:val="28"/>
                <w:szCs w:val="28"/>
              </w:rPr>
              <w:t>Письмо письменных букв.</w:t>
            </w:r>
          </w:p>
          <w:p w:rsidR="00B27ED1" w:rsidRDefault="00B27ED1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ED1">
              <w:rPr>
                <w:rFonts w:ascii="Times New Roman" w:hAnsi="Times New Roman" w:cs="Times New Roman"/>
                <w:sz w:val="28"/>
                <w:szCs w:val="28"/>
              </w:rPr>
              <w:t xml:space="preserve"> - Запишите только те буквы,  которые обозначают всегда мягкие согласные звуки.</w:t>
            </w:r>
          </w:p>
          <w:p w:rsidR="00B27ED1" w:rsidRDefault="00B27ED1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ED1" w:rsidRDefault="00B27ED1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Запишите только те буквы, которые обозначают всегда твёрдые согласные звуки. </w:t>
            </w:r>
          </w:p>
          <w:p w:rsidR="00B2782A" w:rsidRDefault="00B2782A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557D" w:rsidRDefault="005E4D6F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F557D" w:rsidRPr="003F557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3F5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со словами</w:t>
            </w:r>
            <w:r w:rsidR="003900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(в парах)</w:t>
            </w:r>
            <w:r w:rsidR="003F55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3F557D" w:rsidRPr="003F557D" w:rsidRDefault="003F557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«Собери» из этих букв слова и запиши их.</w:t>
            </w:r>
          </w:p>
          <w:p w:rsidR="003F557D" w:rsidRDefault="003F557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57D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28" type="#_x0000_t75" style="width:169.95pt;height:132.3pt" o:ole="">
                  <v:imagedata r:id="rId10" o:title=""/>
                </v:shape>
                <o:OLEObject Type="Embed" ProgID="PowerPoint.Slide.12" ShapeID="_x0000_i1028" DrawAspect="Content" ObjectID="_1557065364" r:id="rId11"/>
              </w:object>
            </w:r>
          </w:p>
          <w:p w:rsidR="003F557D" w:rsidRDefault="003F557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82A" w:rsidRDefault="00B2782A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теперь посмотрим, какие слова собрала из этих букв я.</w:t>
            </w:r>
          </w:p>
          <w:p w:rsidR="00B2782A" w:rsidRDefault="00B2782A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вы начинайте хлопать в ладоши, если такое слово у вас записано, если нет, то топните ногой. </w:t>
            </w:r>
          </w:p>
          <w:p w:rsidR="003F557D" w:rsidRDefault="003F557D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557D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29" type="#_x0000_t75" style="width:173.85pt;height:131.05pt" o:ole="">
                  <v:imagedata r:id="rId12" o:title=""/>
                </v:shape>
                <o:OLEObject Type="Embed" ProgID="PowerPoint.Slide.12" ShapeID="_x0000_i1029" DrawAspect="Content" ObjectID="_1557065365" r:id="rId13"/>
              </w:object>
            </w:r>
          </w:p>
          <w:p w:rsidR="005E4D6F" w:rsidRDefault="005E4D6F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00D1" w:rsidRDefault="005E4D6F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="003900D1">
              <w:rPr>
                <w:rFonts w:ascii="Times New Roman" w:hAnsi="Times New Roman" w:cs="Times New Roman"/>
                <w:b/>
                <w:sz w:val="28"/>
                <w:szCs w:val="28"/>
              </w:rPr>
              <w:t>Картинный диктант.</w:t>
            </w:r>
          </w:p>
          <w:p w:rsidR="003900D1" w:rsidRDefault="00D93185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D93185">
              <w:rPr>
                <w:rFonts w:ascii="Times New Roman" w:hAnsi="Times New Roman" w:cs="Times New Roman"/>
                <w:sz w:val="28"/>
                <w:szCs w:val="28"/>
              </w:rPr>
              <w:t>А теперь другое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 вам показываю картинку, а вы записываете это слово в тетрадь.</w:t>
            </w:r>
          </w:p>
          <w:p w:rsidR="003900D1" w:rsidRDefault="003900D1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0D1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30" type="#_x0000_t75" style="width:190.7pt;height:136.2pt" o:ole="">
                  <v:imagedata r:id="rId14" o:title=""/>
                </v:shape>
                <o:OLEObject Type="Embed" ProgID="PowerPoint.Slide.12" ShapeID="_x0000_i1030" DrawAspect="Content" ObjectID="_1557065366" r:id="rId15"/>
              </w:object>
            </w:r>
          </w:p>
          <w:p w:rsidR="003900D1" w:rsidRDefault="003900D1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Взаимопроверка.</w:t>
            </w:r>
          </w:p>
          <w:p w:rsidR="00D93185" w:rsidRPr="00D93185" w:rsidRDefault="00D93185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Поменяйтесь тетрадями и проверьте друг у друга, правильно ли написал ваш сосед.</w:t>
            </w:r>
          </w:p>
          <w:p w:rsidR="003900D1" w:rsidRPr="003900D1" w:rsidRDefault="00266975" w:rsidP="00DD682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69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object w:dxaOrig="7191" w:dyaOrig="5390">
                <v:shape id="_x0000_i1031" type="#_x0000_t75" style="width:190.05pt;height:137.5pt" o:ole="">
                  <v:imagedata r:id="rId16" o:title=""/>
                </v:shape>
                <o:OLEObject Type="Embed" ProgID="PowerPoint.Slide.12" ShapeID="_x0000_i1031" DrawAspect="Content" ObjectID="_1557065367" r:id="rId17"/>
              </w:object>
            </w:r>
          </w:p>
          <w:p w:rsidR="00C14C8E" w:rsidRDefault="00C14C8E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7146" w:rsidRDefault="00167146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75FD" w:rsidRDefault="00D57D50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AF563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F7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Физминутка. </w:t>
            </w:r>
          </w:p>
          <w:p w:rsidR="003F75FD" w:rsidRDefault="003F75FD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4D6F" w:rsidRDefault="003F75FD" w:rsidP="00DD68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5E4D6F">
              <w:rPr>
                <w:rFonts w:ascii="Times New Roman" w:hAnsi="Times New Roman" w:cs="Times New Roman"/>
                <w:b/>
                <w:sz w:val="28"/>
                <w:szCs w:val="28"/>
              </w:rPr>
              <w:t>Работа над предложением</w:t>
            </w:r>
            <w:r w:rsidR="00E82BF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«Собери» предложение из слов: </w: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BFE">
              <w:rPr>
                <w:rFonts w:ascii="Times New Roman" w:hAnsi="Times New Roman" w:cs="Times New Roman"/>
                <w:i/>
                <w:sz w:val="28"/>
                <w:szCs w:val="28"/>
              </w:rPr>
              <w:t>школу, идут, в,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Напиши предложение и составь его схему.</w: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BFE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32" type="#_x0000_t75" style="width:173.85pt;height:131.05pt" o:ole="">
                  <v:imagedata r:id="rId18" o:title=""/>
                </v:shape>
                <o:OLEObject Type="Embed" ProgID="PowerPoint.Slide.12" ShapeID="_x0000_i1032" DrawAspect="Content" ObjectID="_1557065368" r:id="rId19"/>
              </w:objec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Можно ли составить предложение из слов:</w: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в, маленькие, дети, купались?</w:t>
            </w:r>
          </w:p>
          <w:p w:rsidR="00E82BFE" w:rsidRDefault="00E82BF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Какие слова необходимо добавить для того, чтобы получилось законченное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предложение?</w:t>
            </w:r>
          </w:p>
          <w:p w:rsidR="00D57D50" w:rsidRDefault="00D57D50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Запишите предложение.</w:t>
            </w:r>
          </w:p>
          <w:p w:rsidR="003900D1" w:rsidRDefault="003900D1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7146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33" type="#_x0000_t75" style="width:177.1pt;height:127.8pt" o:ole="">
                  <v:imagedata r:id="rId20" o:title=""/>
                </v:shape>
                <o:OLEObject Type="Embed" ProgID="PowerPoint.Slide.12" ShapeID="_x0000_i1033" DrawAspect="Content" ObjectID="_1557065369" r:id="rId21"/>
              </w:objec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3F75FD" w:rsidP="00E82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167146">
              <w:rPr>
                <w:rFonts w:ascii="Times New Roman" w:hAnsi="Times New Roman" w:cs="Times New Roman"/>
                <w:b/>
                <w:sz w:val="28"/>
                <w:szCs w:val="28"/>
              </w:rPr>
              <w:t>. Выборочное списывание.</w: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3F75FD">
              <w:rPr>
                <w:rFonts w:ascii="Times New Roman" w:hAnsi="Times New Roman" w:cs="Times New Roman"/>
                <w:sz w:val="28"/>
                <w:szCs w:val="28"/>
              </w:rPr>
              <w:t>Прочти текст.</w: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Была зима.</w: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Стояли лютые морозы.</w: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сделали кормушки для птиц.</w: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Они насыпали туда зёрен.</w: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Запишите только те предложения, где есть слово с буквой «ю».</w:t>
            </w:r>
          </w:p>
          <w:p w:rsidR="00D80394" w:rsidRDefault="00D8039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Pr="00167146" w:rsidRDefault="00D8039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394">
              <w:rPr>
                <w:rFonts w:ascii="Times New Roman" w:hAnsi="Times New Roman" w:cs="Times New Roman"/>
                <w:sz w:val="28"/>
                <w:szCs w:val="28"/>
              </w:rPr>
              <w:object w:dxaOrig="7191" w:dyaOrig="5390">
                <v:shape id="_x0000_i1034" type="#_x0000_t75" style="width:177.1pt;height:132.95pt" o:ole="">
                  <v:imagedata r:id="rId22" o:title=""/>
                </v:shape>
                <o:OLEObject Type="Embed" ProgID="PowerPoint.Slide.12" ShapeID="_x0000_i1034" DrawAspect="Content" ObjectID="_1557065370" r:id="rId23"/>
              </w:object>
            </w:r>
          </w:p>
          <w:p w:rsidR="00167146" w:rsidRDefault="00167146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3F75FD" w:rsidP="00E82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D93185">
              <w:rPr>
                <w:rFonts w:ascii="Times New Roman" w:hAnsi="Times New Roman" w:cs="Times New Roman"/>
                <w:b/>
                <w:sz w:val="28"/>
                <w:szCs w:val="28"/>
              </w:rPr>
              <w:t>. Самопроверка.</w:t>
            </w:r>
          </w:p>
          <w:p w:rsidR="00D93185" w:rsidRPr="00D93185" w:rsidRDefault="00D93185" w:rsidP="00E82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71D4" w:rsidRDefault="003F75FD" w:rsidP="00E82B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1F71D4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Рефлексия.</w:t>
            </w: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Итак</w:t>
            </w:r>
            <w:r w:rsidR="0091333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мы сегодня занимались на уроке?</w:t>
            </w: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Чему учились?</w:t>
            </w:r>
            <w:r w:rsidR="0091333F">
              <w:rPr>
                <w:rFonts w:ascii="Times New Roman" w:hAnsi="Times New Roman" w:cs="Times New Roman"/>
                <w:sz w:val="28"/>
                <w:szCs w:val="28"/>
              </w:rPr>
              <w:t xml:space="preserve"> Какую цель мы ставили?</w:t>
            </w:r>
          </w:p>
          <w:p w:rsidR="0091333F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У всех ли это получилось?</w:t>
            </w:r>
          </w:p>
          <w:p w:rsidR="0091333F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Pr="002132BA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Отметьте себя на дорожке успеха. Где вы сегодня. </w:t>
            </w:r>
          </w:p>
          <w:p w:rsidR="0091333F" w:rsidRDefault="0091333F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Понравился вам урок?</w:t>
            </w: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1D4" w:rsidRDefault="001F71D4" w:rsidP="00E82BF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Самооценка.</w:t>
            </w: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На доске вы видите солнышко и тучку.</w:t>
            </w: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 Подойдите к солнышку </w:t>
            </w:r>
            <w:r w:rsidR="00D57D50">
              <w:rPr>
                <w:rFonts w:ascii="Times New Roman" w:hAnsi="Times New Roman" w:cs="Times New Roman"/>
                <w:sz w:val="28"/>
                <w:szCs w:val="28"/>
              </w:rPr>
              <w:t>те,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кому на уроке было интересно, легко и правильно выполнял все задания. И поставьте магнитик – лучик.</w:t>
            </w:r>
          </w:p>
          <w:p w:rsidR="001F71D4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1F71D4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кому на уроке пришлось трудно</w:t>
            </w:r>
            <w:r w:rsidR="00D57D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задания выполнял с ошибками. Подойдите к тучке</w:t>
            </w:r>
            <w:r w:rsidR="00C14C8E">
              <w:rPr>
                <w:rFonts w:ascii="Times New Roman" w:hAnsi="Times New Roman" w:cs="Times New Roman"/>
                <w:sz w:val="28"/>
                <w:szCs w:val="28"/>
              </w:rPr>
              <w:t xml:space="preserve"> и поставьте магнитик – капельку.</w:t>
            </w: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C8E" w:rsidRPr="001F71D4" w:rsidRDefault="00C14C8E" w:rsidP="00E82B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1462EF" w:rsidRDefault="001462EF" w:rsidP="001462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2EF" w:rsidRPr="001462EF" w:rsidRDefault="001462EF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2EF">
              <w:rPr>
                <w:rFonts w:ascii="Times New Roman" w:hAnsi="Times New Roman" w:cs="Times New Roman"/>
                <w:sz w:val="28"/>
                <w:szCs w:val="28"/>
              </w:rPr>
              <w:t>- Мы всё умеем,</w:t>
            </w:r>
          </w:p>
          <w:p w:rsidR="001462EF" w:rsidRPr="001462EF" w:rsidRDefault="001462EF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2EF">
              <w:rPr>
                <w:rFonts w:ascii="Times New Roman" w:hAnsi="Times New Roman" w:cs="Times New Roman"/>
                <w:sz w:val="28"/>
                <w:szCs w:val="28"/>
              </w:rPr>
              <w:t xml:space="preserve">Мы всё знаем </w:t>
            </w:r>
          </w:p>
          <w:p w:rsidR="001462EF" w:rsidRDefault="001462EF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2EF">
              <w:rPr>
                <w:rFonts w:ascii="Times New Roman" w:hAnsi="Times New Roman" w:cs="Times New Roman"/>
                <w:sz w:val="28"/>
                <w:szCs w:val="28"/>
              </w:rPr>
              <w:t xml:space="preserve"> И у нас всё получится.</w:t>
            </w:r>
          </w:p>
          <w:p w:rsidR="001462EF" w:rsidRDefault="001462EF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7F4" w:rsidRDefault="00B707F4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EF" w:rsidRDefault="001462EF" w:rsidP="001462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Умеем писать буквы, </w:t>
            </w:r>
            <w:r w:rsidR="002132BA">
              <w:rPr>
                <w:rFonts w:ascii="Times New Roman" w:hAnsi="Times New Roman" w:cs="Times New Roman"/>
                <w:sz w:val="28"/>
                <w:szCs w:val="28"/>
              </w:rPr>
              <w:t>списывать слова, предложения, писать под диктовку.</w:t>
            </w:r>
          </w:p>
          <w:p w:rsidR="00B707F4" w:rsidRDefault="00B707F4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2EF" w:rsidRDefault="002132BA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2BA">
              <w:rPr>
                <w:rFonts w:ascii="Times New Roman" w:hAnsi="Times New Roman" w:cs="Times New Roman"/>
                <w:sz w:val="28"/>
                <w:szCs w:val="28"/>
              </w:rPr>
              <w:t>- Нет.</w:t>
            </w:r>
          </w:p>
          <w:p w:rsidR="002132BA" w:rsidRDefault="002132BA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018" w:rsidRDefault="00CD5018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2BA" w:rsidRPr="002132BA" w:rsidRDefault="002132BA" w:rsidP="00DD68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Учиться списывать слова и предложения</w:t>
            </w:r>
            <w:r w:rsidR="00CD5018">
              <w:rPr>
                <w:rFonts w:ascii="Times New Roman" w:hAnsi="Times New Roman" w:cs="Times New Roman"/>
                <w:sz w:val="28"/>
                <w:szCs w:val="28"/>
              </w:rPr>
              <w:t>, писать под диктовку.</w:t>
            </w:r>
          </w:p>
          <w:p w:rsidR="001462EF" w:rsidRDefault="001462EF" w:rsidP="00DD6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2EF" w:rsidRDefault="001462EF" w:rsidP="00DD6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7F4" w:rsidRDefault="00B707F4" w:rsidP="00DD68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ED" w:rsidRPr="00AA5B6E" w:rsidRDefault="00B707F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</w:rPr>
              <w:t xml:space="preserve">-«И», потому что </w:t>
            </w:r>
            <w:r w:rsidR="00F07DED" w:rsidRPr="00AA5B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57D50">
              <w:rPr>
                <w:rFonts w:ascii="Times New Roman" w:hAnsi="Times New Roman" w:cs="Times New Roman"/>
                <w:sz w:val="28"/>
                <w:szCs w:val="28"/>
              </w:rPr>
              <w:t>казывает на мягкость согласного, а остальные указывают на твёрдость.</w:t>
            </w:r>
          </w:p>
          <w:p w:rsidR="00F07DED" w:rsidRPr="00AA5B6E" w:rsidRDefault="00F07DED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</w:rPr>
              <w:t xml:space="preserve"> - «Э», потому что гласная, а остальные согласные.</w:t>
            </w:r>
          </w:p>
          <w:p w:rsidR="001462EF" w:rsidRDefault="00F07DED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</w:rPr>
              <w:t xml:space="preserve"> - «Й», потому что он всегда мягкий, а остальные могут быть как мягкими, так и твёрдыми.</w:t>
            </w: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6E" w:rsidRDefault="00A11A5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A55">
              <w:rPr>
                <w:rFonts w:ascii="Times New Roman" w:hAnsi="Times New Roman" w:cs="Times New Roman"/>
                <w:sz w:val="28"/>
                <w:szCs w:val="28"/>
              </w:rPr>
              <w:t>- Согласные и гласные.</w:t>
            </w:r>
          </w:p>
          <w:p w:rsidR="00A11A55" w:rsidRDefault="00A11A5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1A55" w:rsidRDefault="00A11A5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Звонкие или глухие;</w:t>
            </w:r>
          </w:p>
          <w:p w:rsidR="00A11A55" w:rsidRDefault="00A11A5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мягкие и твёрдые;</w:t>
            </w:r>
          </w:p>
          <w:p w:rsidR="00A11A55" w:rsidRPr="00A11A55" w:rsidRDefault="00A11A5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парные и непарные;</w:t>
            </w: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B6E" w:rsidRPr="00A11A55" w:rsidRDefault="00A11A5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б-п, в-ф, г-к, з-с, ж-ш,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д-т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6E" w:rsidRDefault="00AA5B6E" w:rsidP="00B70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82BFE" w:rsidRDefault="00E82BFE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6555" w:rsidRDefault="00996555" w:rsidP="00996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555" w:rsidRDefault="00996555" w:rsidP="0099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– код</w:t>
            </w:r>
          </w:p>
          <w:p w:rsidR="00996555" w:rsidRDefault="00996555" w:rsidP="0099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– том</w:t>
            </w:r>
          </w:p>
          <w:p w:rsidR="00996555" w:rsidRDefault="00996555" w:rsidP="0099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 – пар</w:t>
            </w:r>
          </w:p>
          <w:p w:rsidR="00B2782A" w:rsidRDefault="00B2782A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96555" w:rsidRDefault="00996555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C2622" w:rsidRPr="00796889" w:rsidRDefault="00FC2622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A5B6E" w:rsidRDefault="00C11CD1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1-2</w:t>
            </w:r>
            <w:r w:rsidR="008F43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ритмично сжимать и разжимать кулачки</w:t>
            </w:r>
            <w:r w:rsidR="008F43B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11CD1" w:rsidRDefault="00C11CD1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</w:t>
            </w:r>
            <w:r w:rsidR="008F43BB">
              <w:rPr>
                <w:rFonts w:ascii="Times New Roman" w:hAnsi="Times New Roman" w:cs="Times New Roman"/>
                <w:i/>
                <w:sz w:val="28"/>
                <w:szCs w:val="28"/>
              </w:rPr>
              <w:t>–пальчики «стучат» по столу.</w:t>
            </w:r>
          </w:p>
          <w:p w:rsidR="008F43BB" w:rsidRDefault="008F43BB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 – указательный и средний пальцы вверх, остальные сжаты.</w:t>
            </w:r>
          </w:p>
          <w:p w:rsidR="008F43BB" w:rsidRDefault="008F43BB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5-6 – пальчики «скачут» по столу.</w:t>
            </w:r>
          </w:p>
          <w:p w:rsidR="008F43BB" w:rsidRDefault="008F43BB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7-8 – лёгкие движения кистями рук вправо-влево.</w:t>
            </w:r>
          </w:p>
          <w:p w:rsidR="008F43BB" w:rsidRDefault="008F43BB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 – «погрозить» пальчиком.</w:t>
            </w:r>
          </w:p>
          <w:p w:rsidR="008F43BB" w:rsidRDefault="008F43BB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 – помахать пальцами.</w:t>
            </w:r>
          </w:p>
          <w:p w:rsidR="00B27ED1" w:rsidRDefault="00B27ED1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ED1" w:rsidRDefault="00B27ED1" w:rsidP="00B707F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82A" w:rsidRDefault="00B2782A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ED1" w:rsidRDefault="00B27E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щ, ч, й</w:t>
            </w:r>
          </w:p>
          <w:p w:rsidR="00B27ED1" w:rsidRDefault="00B27E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ED1" w:rsidRDefault="00B27E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7ED1" w:rsidRDefault="00B27E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ш</w:t>
            </w:r>
          </w:p>
          <w:p w:rsidR="003F557D" w:rsidRDefault="003F557D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57D" w:rsidRDefault="003F557D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57D" w:rsidRDefault="003F557D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Рог, народ, год, огород, город, дорога, гора, </w:t>
            </w:r>
            <w:r w:rsidR="005E4D6F">
              <w:rPr>
                <w:rFonts w:ascii="Times New Roman" w:hAnsi="Times New Roman" w:cs="Times New Roman"/>
                <w:sz w:val="28"/>
                <w:szCs w:val="28"/>
              </w:rPr>
              <w:t>рога, нога и т.д.</w:t>
            </w:r>
            <w:proofErr w:type="gramEnd"/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68BE" w:rsidRDefault="007E68B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0D1" w:rsidRDefault="003900D1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6975" w:rsidRDefault="0026697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3185" w:rsidRDefault="00D93185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BFE" w:rsidRDefault="00E82BF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BFE" w:rsidRDefault="00E82BF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22" w:rsidRPr="00796889" w:rsidRDefault="00FC2622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BFE" w:rsidRDefault="00E82BF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Дети идут в школу.</w:t>
            </w: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46" w:rsidRDefault="00167146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Слово помощник «в»</w:t>
            </w:r>
            <w:r w:rsidR="00D803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0" w:rsidRDefault="00D57D50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0394" w:rsidRDefault="00D80394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Стояли лютые морозы.</w:t>
            </w:r>
          </w:p>
          <w:p w:rsidR="00E82BFE" w:rsidRDefault="00E82BF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BFE" w:rsidRDefault="00E82BFE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B707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22" w:rsidRPr="00796889" w:rsidRDefault="00FC2622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622" w:rsidRPr="00796889" w:rsidRDefault="00FC2622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Pr="00310312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Учиться списывать слова и предложения, писать под диктовку.</w:t>
            </w:r>
          </w:p>
          <w:p w:rsidR="00310312" w:rsidRPr="00310312" w:rsidRDefault="00310312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Default="0091333F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3F" w:rsidRPr="0091333F" w:rsidRDefault="0079799D" w:rsidP="00913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170.1pt;margin-top:14.4pt;width:7.1pt;height:8.45pt;flip:x;z-index:2516592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6" type="#_x0000_t32" style="position:absolute;margin-left:166.2pt;margin-top:8.6pt;width:11pt;height:5.8pt;flip:x y;z-index:251658240" o:connectortype="straight"/>
              </w:pict>
            </w:r>
            <w:r w:rsidR="0091333F"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</w:tc>
      </w:tr>
    </w:tbl>
    <w:p w:rsidR="008633A1" w:rsidRPr="00C14C8E" w:rsidRDefault="008633A1" w:rsidP="00C14C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633A1" w:rsidRPr="00C14C8E" w:rsidSect="00D57D5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8633A1"/>
    <w:rsid w:val="00020CFB"/>
    <w:rsid w:val="00141C09"/>
    <w:rsid w:val="001462EF"/>
    <w:rsid w:val="00167146"/>
    <w:rsid w:val="001F71D4"/>
    <w:rsid w:val="002132BA"/>
    <w:rsid w:val="00266975"/>
    <w:rsid w:val="00310312"/>
    <w:rsid w:val="00310FFA"/>
    <w:rsid w:val="003900D1"/>
    <w:rsid w:val="003F557D"/>
    <w:rsid w:val="003F75FD"/>
    <w:rsid w:val="004579FE"/>
    <w:rsid w:val="005E4D6F"/>
    <w:rsid w:val="006A1DCA"/>
    <w:rsid w:val="007873F3"/>
    <w:rsid w:val="00796889"/>
    <w:rsid w:val="0079799D"/>
    <w:rsid w:val="007E68BE"/>
    <w:rsid w:val="00844D8E"/>
    <w:rsid w:val="008633A1"/>
    <w:rsid w:val="008B1105"/>
    <w:rsid w:val="008D3EF2"/>
    <w:rsid w:val="008E2249"/>
    <w:rsid w:val="008E5A08"/>
    <w:rsid w:val="008F43BB"/>
    <w:rsid w:val="0091333F"/>
    <w:rsid w:val="009456CE"/>
    <w:rsid w:val="00996555"/>
    <w:rsid w:val="00A11A55"/>
    <w:rsid w:val="00AA415B"/>
    <w:rsid w:val="00AA5B6E"/>
    <w:rsid w:val="00AC20A5"/>
    <w:rsid w:val="00AC3DB6"/>
    <w:rsid w:val="00AF5631"/>
    <w:rsid w:val="00B2782A"/>
    <w:rsid w:val="00B27ED1"/>
    <w:rsid w:val="00B43500"/>
    <w:rsid w:val="00B707F4"/>
    <w:rsid w:val="00B8331E"/>
    <w:rsid w:val="00B9535B"/>
    <w:rsid w:val="00BD0FF0"/>
    <w:rsid w:val="00BE353E"/>
    <w:rsid w:val="00C11CD1"/>
    <w:rsid w:val="00C14C8E"/>
    <w:rsid w:val="00CD5018"/>
    <w:rsid w:val="00CD591B"/>
    <w:rsid w:val="00D57D50"/>
    <w:rsid w:val="00D7451A"/>
    <w:rsid w:val="00D80394"/>
    <w:rsid w:val="00D93185"/>
    <w:rsid w:val="00DD6828"/>
    <w:rsid w:val="00E72494"/>
    <w:rsid w:val="00E82BFE"/>
    <w:rsid w:val="00EC3E7D"/>
    <w:rsid w:val="00F07DED"/>
    <w:rsid w:val="00F80295"/>
    <w:rsid w:val="00FC2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6"/>
        <o:r id="V:Rule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1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2009-02-03T19:17:00Z</cp:lastPrinted>
  <dcterms:created xsi:type="dcterms:W3CDTF">2009-01-03T19:43:00Z</dcterms:created>
  <dcterms:modified xsi:type="dcterms:W3CDTF">2017-05-23T13:23:00Z</dcterms:modified>
</cp:coreProperties>
</file>